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BB787" w14:textId="77777777" w:rsidR="00EA1F19" w:rsidRPr="00766C13" w:rsidRDefault="00EA1F19" w:rsidP="00EA1F1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Hi Denese,</w:t>
      </w:r>
    </w:p>
    <w:p w14:paraId="396C7C67" w14:textId="77777777" w:rsidR="00EA1F19" w:rsidRPr="00766C13" w:rsidRDefault="00EA1F19" w:rsidP="00EA1F19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F20ED51" w14:textId="10E78F09" w:rsidR="005A3228" w:rsidRPr="00766C13" w:rsidRDefault="00EA1F19" w:rsidP="00EA1F19">
      <w:pPr>
        <w:spacing w:after="0" w:line="240" w:lineRule="auto"/>
        <w:rPr>
          <w:rFonts w:eastAsia="Times New Roman" w:cstheme="minorHAnsi"/>
          <w:color w:val="3D3D3D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Thank you for your willingness to conduct a recorded informational interview with me. </w:t>
      </w:r>
      <w:r w:rsidRPr="00766C13">
        <w:rPr>
          <w:rFonts w:eastAsia="Times New Roman" w:cstheme="minorHAnsi"/>
          <w:color w:val="3D3D3D"/>
          <w:sz w:val="24"/>
          <w:szCs w:val="24"/>
        </w:rPr>
        <w:t xml:space="preserve">We </w:t>
      </w:r>
      <w:r w:rsidR="00CE03CE" w:rsidRPr="00766C13">
        <w:rPr>
          <w:rFonts w:eastAsia="Times New Roman" w:cstheme="minorHAnsi"/>
          <w:color w:val="3D3D3D"/>
          <w:sz w:val="24"/>
          <w:szCs w:val="24"/>
        </w:rPr>
        <w:t>conduct</w:t>
      </w:r>
      <w:r w:rsidRPr="00766C13">
        <w:rPr>
          <w:rFonts w:eastAsia="Times New Roman" w:cstheme="minorHAnsi"/>
          <w:color w:val="3D3D3D"/>
          <w:sz w:val="24"/>
          <w:szCs w:val="24"/>
        </w:rPr>
        <w:t xml:space="preserve"> interviews with highly successful and seasoned professionals to help young adults </w:t>
      </w:r>
      <w:r w:rsidR="000746CA" w:rsidRPr="00766C13">
        <w:rPr>
          <w:rFonts w:eastAsia="Times New Roman" w:cstheme="minorHAnsi"/>
          <w:color w:val="3D3D3D"/>
          <w:sz w:val="24"/>
          <w:szCs w:val="24"/>
        </w:rPr>
        <w:t>learn what i</w:t>
      </w:r>
      <w:r w:rsidR="00CE6DCB" w:rsidRPr="00766C13">
        <w:rPr>
          <w:rFonts w:eastAsia="Times New Roman" w:cstheme="minorHAnsi"/>
          <w:color w:val="3D3D3D"/>
          <w:sz w:val="24"/>
          <w:szCs w:val="24"/>
        </w:rPr>
        <w:t>t</w:t>
      </w:r>
      <w:r w:rsidRPr="00766C13">
        <w:rPr>
          <w:rFonts w:eastAsia="Times New Roman" w:cstheme="minorHAnsi"/>
          <w:color w:val="3D3D3D"/>
          <w:sz w:val="24"/>
          <w:szCs w:val="24"/>
        </w:rPr>
        <w:t xml:space="preserve"> takes to be successful in that industry and </w:t>
      </w:r>
      <w:r w:rsidR="000746CA" w:rsidRPr="00766C13">
        <w:rPr>
          <w:rFonts w:eastAsia="Times New Roman" w:cstheme="minorHAnsi"/>
          <w:color w:val="3D3D3D"/>
          <w:sz w:val="24"/>
          <w:szCs w:val="24"/>
        </w:rPr>
        <w:t xml:space="preserve">learn </w:t>
      </w:r>
      <w:r w:rsidRPr="00766C13">
        <w:rPr>
          <w:rFonts w:eastAsia="Times New Roman" w:cstheme="minorHAnsi"/>
          <w:color w:val="3D3D3D"/>
          <w:sz w:val="24"/>
          <w:szCs w:val="24"/>
        </w:rPr>
        <w:t xml:space="preserve">how to explore and launch a career in that field. Professionals share their career path, discuss the opportunities and challenges of their profession, and offer young adults’ helpful advice for </w:t>
      </w:r>
      <w:r w:rsidR="00AC6557" w:rsidRPr="00766C13">
        <w:rPr>
          <w:rFonts w:eastAsia="Times New Roman" w:cstheme="minorHAnsi"/>
          <w:color w:val="3D3D3D"/>
          <w:sz w:val="24"/>
          <w:szCs w:val="24"/>
        </w:rPr>
        <w:t xml:space="preserve">exploring and </w:t>
      </w:r>
      <w:r w:rsidRPr="00766C13">
        <w:rPr>
          <w:rFonts w:eastAsia="Times New Roman" w:cstheme="minorHAnsi"/>
          <w:color w:val="3D3D3D"/>
          <w:sz w:val="24"/>
          <w:szCs w:val="24"/>
        </w:rPr>
        <w:t xml:space="preserve">jumpstarting a career in that profession. </w:t>
      </w:r>
    </w:p>
    <w:p w14:paraId="7F74535E" w14:textId="77777777" w:rsidR="005A3228" w:rsidRPr="00766C13" w:rsidRDefault="005A3228" w:rsidP="00EA1F19">
      <w:pPr>
        <w:spacing w:after="0" w:line="240" w:lineRule="auto"/>
        <w:rPr>
          <w:rFonts w:eastAsia="Times New Roman" w:cstheme="minorHAnsi"/>
          <w:color w:val="3D3D3D"/>
          <w:sz w:val="24"/>
          <w:szCs w:val="24"/>
        </w:rPr>
      </w:pPr>
    </w:p>
    <w:p w14:paraId="11ED4467" w14:textId="0D3D3058" w:rsidR="00EA1F19" w:rsidRPr="00766C13" w:rsidRDefault="00EA1F19" w:rsidP="00EA1F19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3D3D3D"/>
          <w:sz w:val="24"/>
          <w:szCs w:val="24"/>
        </w:rPr>
        <w:t>Our website is </w:t>
      </w:r>
      <w:r w:rsidRPr="00766C13">
        <w:rPr>
          <w:rFonts w:eastAsia="Times New Roman" w:cstheme="minorHAnsi"/>
          <w:color w:val="222222"/>
          <w:sz w:val="24"/>
          <w:szCs w:val="24"/>
        </w:rPr>
        <w:t xml:space="preserve">https://byums-mentoring.byu.edu/ .  The interviews that we have already done with professionals are recorded on our Learn from Professionals page at </w:t>
      </w:r>
      <w:hyperlink r:id="rId5" w:history="1">
        <w:r w:rsidRPr="00766C13">
          <w:rPr>
            <w:rStyle w:val="Hyperlink"/>
            <w:rFonts w:eastAsia="Times New Roman" w:cstheme="minorHAnsi"/>
            <w:sz w:val="24"/>
            <w:szCs w:val="24"/>
          </w:rPr>
          <w:t>https://byums-mentoring.byu.edu/learn-from-professionals/</w:t>
        </w:r>
      </w:hyperlink>
      <w:r w:rsidRPr="00766C13">
        <w:rPr>
          <w:rFonts w:eastAsia="Times New Roman" w:cstheme="minorHAnsi"/>
          <w:color w:val="222222"/>
          <w:sz w:val="24"/>
          <w:szCs w:val="24"/>
        </w:rPr>
        <w:t>.</w:t>
      </w:r>
    </w:p>
    <w:p w14:paraId="37F1A624" w14:textId="4C7F96F5" w:rsidR="00EA1F19" w:rsidRPr="00766C13" w:rsidRDefault="00EA1F19" w:rsidP="00EA1F19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5CF13B6" w14:textId="493CAF52" w:rsidR="00EA1F19" w:rsidRPr="00766C13" w:rsidRDefault="00EA1F19" w:rsidP="00EA1F19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I would appreciate you sending me the following items:</w:t>
      </w:r>
    </w:p>
    <w:p w14:paraId="381EC697" w14:textId="1DB95F6B" w:rsidR="00EA1F19" w:rsidRPr="00766C13" w:rsidRDefault="00EA1F19" w:rsidP="00EA1F1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Your headshot</w:t>
      </w:r>
    </w:p>
    <w:p w14:paraId="6B8E560C" w14:textId="45C4D1E6" w:rsidR="00EA1F19" w:rsidRPr="00766C13" w:rsidRDefault="00EA1F19" w:rsidP="00EA1F1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Your BIO</w:t>
      </w:r>
    </w:p>
    <w:p w14:paraId="2AB52C7D" w14:textId="3031C250" w:rsidR="00EA1F19" w:rsidRPr="00766C13" w:rsidRDefault="00EA1F19" w:rsidP="00EA1F1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 xml:space="preserve">Sign and return to me the attached </w:t>
      </w:r>
      <w:r w:rsidR="001D5D50" w:rsidRPr="00766C13">
        <w:rPr>
          <w:rFonts w:eastAsia="Times New Roman" w:cstheme="minorHAnsi"/>
          <w:color w:val="222222"/>
          <w:sz w:val="24"/>
          <w:szCs w:val="24"/>
        </w:rPr>
        <w:t>BYUMS Speaker Release Form.</w:t>
      </w:r>
    </w:p>
    <w:p w14:paraId="7FF8345A" w14:textId="64DCCB87" w:rsidR="001D5D50" w:rsidRPr="00766C13" w:rsidRDefault="001D5D50" w:rsidP="001D5D50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C01777E" w14:textId="1E67000C" w:rsidR="001D5D50" w:rsidRPr="00766C13" w:rsidRDefault="001D5D50" w:rsidP="001D5D50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 xml:space="preserve">Our interview will be in a conversation format. I have attached a sample script to help you </w:t>
      </w:r>
      <w:r w:rsidR="00916FF4" w:rsidRPr="00766C13">
        <w:rPr>
          <w:rFonts w:eastAsia="Times New Roman" w:cstheme="minorHAnsi"/>
          <w:color w:val="222222"/>
          <w:sz w:val="24"/>
          <w:szCs w:val="24"/>
        </w:rPr>
        <w:t xml:space="preserve">to </w:t>
      </w:r>
      <w:r w:rsidRPr="00766C13">
        <w:rPr>
          <w:rFonts w:eastAsia="Times New Roman" w:cstheme="minorHAnsi"/>
          <w:color w:val="222222"/>
          <w:sz w:val="24"/>
          <w:szCs w:val="24"/>
        </w:rPr>
        <w:t xml:space="preserve">prepare for the interview. </w:t>
      </w:r>
    </w:p>
    <w:p w14:paraId="6CA72F22" w14:textId="77777777" w:rsidR="001D5D50" w:rsidRPr="00766C13" w:rsidRDefault="001D5D50" w:rsidP="001D5D50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C2B2639" w14:textId="0E106C73" w:rsidR="009660B5" w:rsidRPr="00766C13" w:rsidRDefault="00766C13" w:rsidP="009660B5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66C13">
        <w:rPr>
          <w:rFonts w:cstheme="minorHAnsi"/>
          <w:color w:val="222222"/>
          <w:sz w:val="24"/>
          <w:szCs w:val="24"/>
          <w:shd w:val="clear" w:color="auto" w:fill="FFFFFF"/>
        </w:rPr>
        <w:t>A link to our Zoom meeting will be provided to</w:t>
      </w:r>
      <w:r w:rsidR="00407D0B">
        <w:rPr>
          <w:rFonts w:cstheme="minorHAnsi"/>
          <w:color w:val="222222"/>
          <w:sz w:val="24"/>
          <w:szCs w:val="24"/>
          <w:shd w:val="clear" w:color="auto" w:fill="FFFFFF"/>
        </w:rPr>
        <w:t xml:space="preserve"> you</w:t>
      </w:r>
      <w:r w:rsidRPr="00766C13">
        <w:rPr>
          <w:rFonts w:cstheme="minorHAnsi"/>
          <w:color w:val="222222"/>
          <w:sz w:val="24"/>
          <w:szCs w:val="24"/>
          <w:shd w:val="clear" w:color="auto" w:fill="FFFFFF"/>
        </w:rPr>
        <w:t xml:space="preserve"> once we have set a date and time for the interview. </w:t>
      </w:r>
    </w:p>
    <w:p w14:paraId="7D414FE8" w14:textId="77777777" w:rsidR="00766C13" w:rsidRPr="00766C13" w:rsidRDefault="00766C13" w:rsidP="009660B5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1D55C63" w14:textId="7079938A" w:rsidR="009660B5" w:rsidRPr="00766C13" w:rsidRDefault="009660B5" w:rsidP="009660B5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 xml:space="preserve">I </w:t>
      </w:r>
      <w:r w:rsidR="00916FF4" w:rsidRPr="00766C13">
        <w:rPr>
          <w:rFonts w:eastAsia="Times New Roman" w:cstheme="minorHAnsi"/>
          <w:color w:val="222222"/>
          <w:sz w:val="24"/>
          <w:szCs w:val="24"/>
        </w:rPr>
        <w:t xml:space="preserve">sincerely </w:t>
      </w:r>
      <w:r w:rsidRPr="00766C13">
        <w:rPr>
          <w:rFonts w:eastAsia="Times New Roman" w:cstheme="minorHAnsi"/>
          <w:color w:val="222222"/>
          <w:sz w:val="24"/>
          <w:szCs w:val="24"/>
        </w:rPr>
        <w:t>appreciate your willingness to conduct this interview. I’m confident that by sharing your story and advice, you will positively benefit the lives of many young adults.</w:t>
      </w:r>
    </w:p>
    <w:p w14:paraId="762C221B" w14:textId="16255F0C" w:rsidR="009660B5" w:rsidRPr="00766C13" w:rsidRDefault="009660B5" w:rsidP="009660B5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2BBFEF1" w14:textId="31F5A49C" w:rsidR="009660B5" w:rsidRPr="00766C13" w:rsidRDefault="009660B5" w:rsidP="009660B5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766C13">
        <w:rPr>
          <w:rFonts w:eastAsia="Times New Roman" w:cstheme="minorHAnsi"/>
          <w:color w:val="222222"/>
          <w:sz w:val="24"/>
          <w:szCs w:val="24"/>
        </w:rPr>
        <w:t>All the best,</w:t>
      </w:r>
    </w:p>
    <w:p w14:paraId="37B8C3A6" w14:textId="46367C04" w:rsidR="009660B5" w:rsidRDefault="009660B5" w:rsidP="009660B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33406E96" w14:textId="77777777" w:rsidR="009660B5" w:rsidRPr="009660B5" w:rsidRDefault="009660B5" w:rsidP="009660B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4AA10866" w14:textId="22B69586" w:rsidR="00EA1F19" w:rsidRDefault="00EA1F19" w:rsidP="00EA1F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5192EDE0" w14:textId="77777777" w:rsidR="00EA1F19" w:rsidRPr="00EA1F19" w:rsidRDefault="00EA1F19" w:rsidP="00EA1F1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104B5EB7" w14:textId="77777777" w:rsidR="001E5957" w:rsidRDefault="001E5957"/>
    <w:sectPr w:rsidR="001E5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B6CA6"/>
    <w:multiLevelType w:val="hybridMultilevel"/>
    <w:tmpl w:val="D864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C311E"/>
    <w:multiLevelType w:val="hybridMultilevel"/>
    <w:tmpl w:val="F8B4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04245">
    <w:abstractNumId w:val="1"/>
  </w:num>
  <w:num w:numId="2" w16cid:durableId="206262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19"/>
    <w:rsid w:val="000746CA"/>
    <w:rsid w:val="001D5D50"/>
    <w:rsid w:val="001E5957"/>
    <w:rsid w:val="002D698B"/>
    <w:rsid w:val="00407D0B"/>
    <w:rsid w:val="005A3228"/>
    <w:rsid w:val="00766C13"/>
    <w:rsid w:val="00916FF4"/>
    <w:rsid w:val="009660B5"/>
    <w:rsid w:val="00AC6557"/>
    <w:rsid w:val="00B70686"/>
    <w:rsid w:val="00CC044A"/>
    <w:rsid w:val="00CE03CE"/>
    <w:rsid w:val="00CE6DCB"/>
    <w:rsid w:val="00EA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A9AB5"/>
  <w15:chartTrackingRefBased/>
  <w15:docId w15:val="{467E076A-4C12-476D-8C9F-E0498AC6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F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F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yums-mentoring.byu.edu/learn-from-professional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11</cp:revision>
  <dcterms:created xsi:type="dcterms:W3CDTF">2022-04-08T23:00:00Z</dcterms:created>
  <dcterms:modified xsi:type="dcterms:W3CDTF">2024-11-12T22:27:00Z</dcterms:modified>
</cp:coreProperties>
</file>